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30CAB" w14:textId="77777777" w:rsidR="00057BDD" w:rsidRDefault="00E267AB">
      <w:pPr>
        <w:tabs>
          <w:tab w:val="left" w:leader="underscore" w:pos="720"/>
        </w:tabs>
      </w:pPr>
      <w:r>
        <w:t>3</w:t>
      </w:r>
    </w:p>
    <w:p w14:paraId="3909C7B9" w14:textId="77777777" w:rsidR="00057BDD" w:rsidRDefault="00057BDD">
      <w:pPr>
        <w:jc w:val="right"/>
        <w:rPr>
          <w:u w:val="single"/>
        </w:rPr>
      </w:pPr>
      <w:r>
        <w:t xml:space="preserve">Product Evaluation File  </w:t>
      </w:r>
      <w:r>
        <w:rPr>
          <w:u w:val="single"/>
        </w:rPr>
        <w:tab/>
      </w:r>
      <w:r>
        <w:rPr>
          <w:u w:val="single"/>
        </w:rPr>
        <w:tab/>
      </w:r>
      <w:r>
        <w:rPr>
          <w:u w:val="single"/>
        </w:rPr>
        <w:tab/>
      </w:r>
      <w:r>
        <w:rPr>
          <w:u w:val="single"/>
        </w:rPr>
        <w:tab/>
      </w:r>
    </w:p>
    <w:p w14:paraId="473FE89C" w14:textId="77777777" w:rsidR="00057BDD" w:rsidRDefault="00057BDD">
      <w:pPr>
        <w:jc w:val="right"/>
      </w:pPr>
    </w:p>
    <w:p w14:paraId="79CB91CB" w14:textId="77777777" w:rsidR="00057BDD" w:rsidRDefault="00057BDD">
      <w:pPr>
        <w:jc w:val="right"/>
        <w:rPr>
          <w:u w:val="single"/>
        </w:rPr>
      </w:pPr>
    </w:p>
    <w:p w14:paraId="11A512E2" w14:textId="77777777" w:rsidR="00057BDD" w:rsidRDefault="00057BDD">
      <w:pPr>
        <w:pStyle w:val="Heading1"/>
      </w:pPr>
      <w:r>
        <w:t>Arkansas Department</w:t>
      </w:r>
      <w:r w:rsidR="00624DD0">
        <w:t xml:space="preserve"> of Transportation</w:t>
      </w:r>
    </w:p>
    <w:p w14:paraId="04D21E94" w14:textId="77777777" w:rsidR="00057BDD" w:rsidRDefault="00057BDD">
      <w:pPr>
        <w:jc w:val="center"/>
      </w:pPr>
    </w:p>
    <w:p w14:paraId="0BEBC945" w14:textId="77777777" w:rsidR="00057BDD" w:rsidRDefault="00057BDD">
      <w:pPr>
        <w:pStyle w:val="Heading2"/>
      </w:pPr>
      <w:r>
        <w:t>Form for New Product Evaluation</w:t>
      </w:r>
    </w:p>
    <w:p w14:paraId="6F9503B3" w14:textId="77777777" w:rsidR="00057BDD" w:rsidRDefault="00057BDD"/>
    <w:p w14:paraId="42BBED9A" w14:textId="77777777" w:rsidR="00057BDD" w:rsidRDefault="00057BDD"/>
    <w:p w14:paraId="3E970549" w14:textId="77777777" w:rsidR="00057BDD" w:rsidRDefault="00057BDD">
      <w:r>
        <w:t>Please complete all statements.</w:t>
      </w:r>
    </w:p>
    <w:p w14:paraId="42B2A147" w14:textId="77777777" w:rsidR="00057BDD" w:rsidRDefault="00057BDD"/>
    <w:p w14:paraId="59E1FFE0" w14:textId="77777777" w:rsidR="00057BDD" w:rsidRDefault="00057BDD">
      <w:pPr>
        <w:numPr>
          <w:ilvl w:val="0"/>
          <w:numId w:val="2"/>
        </w:numPr>
        <w:tabs>
          <w:tab w:val="clear" w:pos="720"/>
        </w:tabs>
        <w:jc w:val="both"/>
      </w:pPr>
      <w:r>
        <w:t xml:space="preserve">Product Name </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222178" w14:textId="77777777" w:rsidR="00057BDD" w:rsidRDefault="00057BDD"/>
    <w:p w14:paraId="0E6AE46B" w14:textId="77777777" w:rsidR="00057BDD" w:rsidRDefault="00057BDD">
      <w:pPr>
        <w:ind w:left="360" w:firstLine="360"/>
        <w:rPr>
          <w:u w:val="single"/>
        </w:rPr>
      </w:pPr>
      <w:r>
        <w:t xml:space="preserve">Manufacturer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C99EF5" w14:textId="77777777" w:rsidR="00057BDD" w:rsidRDefault="00057BDD"/>
    <w:p w14:paraId="12E3FECA" w14:textId="77777777" w:rsidR="00057BDD" w:rsidRDefault="00057BDD">
      <w:pPr>
        <w:rPr>
          <w:u w:val="single"/>
        </w:rPr>
      </w:pPr>
      <w:r>
        <w:tab/>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B2406E" w14:textId="77777777" w:rsidR="00057BDD" w:rsidRDefault="00057BDD"/>
    <w:p w14:paraId="045EACE2" w14:textId="77777777" w:rsidR="00057BDD" w:rsidRDefault="00057BDD">
      <w:r>
        <w:tab/>
        <w:t xml:space="preserve">City </w:t>
      </w:r>
      <w:r>
        <w:rPr>
          <w:u w:val="single"/>
        </w:rPr>
        <w:tab/>
      </w:r>
      <w:r>
        <w:rPr>
          <w:u w:val="single"/>
        </w:rPr>
        <w:tab/>
      </w:r>
      <w:r>
        <w:rPr>
          <w:u w:val="single"/>
        </w:rPr>
        <w:tab/>
      </w:r>
      <w:r>
        <w:rPr>
          <w:u w:val="single"/>
        </w:rPr>
        <w:tab/>
      </w:r>
      <w:r>
        <w:rPr>
          <w:u w:val="single"/>
        </w:rPr>
        <w:tab/>
        <w:t xml:space="preserve"> </w:t>
      </w:r>
      <w:r>
        <w:t xml:space="preserve">   State  </w:t>
      </w:r>
      <w:r>
        <w:rPr>
          <w:u w:val="single"/>
        </w:rPr>
        <w:tab/>
      </w:r>
      <w:r>
        <w:rPr>
          <w:u w:val="single"/>
        </w:rPr>
        <w:tab/>
      </w:r>
      <w:r>
        <w:rPr>
          <w:u w:val="single"/>
        </w:rPr>
        <w:tab/>
      </w:r>
      <w:r>
        <w:rPr>
          <w:u w:val="single"/>
        </w:rPr>
        <w:tab/>
      </w:r>
      <w:r>
        <w:t xml:space="preserve">  Zip Code  </w:t>
      </w:r>
      <w:r>
        <w:rPr>
          <w:u w:val="single"/>
        </w:rPr>
        <w:tab/>
      </w:r>
      <w:r>
        <w:rPr>
          <w:u w:val="single"/>
        </w:rPr>
        <w:tab/>
      </w:r>
      <w:r>
        <w:rPr>
          <w:u w:val="single"/>
        </w:rPr>
        <w:tab/>
      </w:r>
    </w:p>
    <w:p w14:paraId="3F1B0350" w14:textId="77777777" w:rsidR="00057BDD" w:rsidRDefault="00057BDD"/>
    <w:p w14:paraId="0A5AEA29" w14:textId="77777777" w:rsidR="00057BDD" w:rsidRDefault="00057BDD">
      <w:pPr>
        <w:numPr>
          <w:ilvl w:val="0"/>
          <w:numId w:val="2"/>
        </w:numPr>
        <w:tabs>
          <w:tab w:val="clear" w:pos="720"/>
        </w:tabs>
      </w:pPr>
      <w:r>
        <w:t xml:space="preserve">Local Distributor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D5CF0E" w14:textId="77777777" w:rsidR="00057BDD" w:rsidRDefault="00057BDD">
      <w:pPr>
        <w:ind w:left="720"/>
      </w:pPr>
    </w:p>
    <w:p w14:paraId="117533B7" w14:textId="77777777" w:rsidR="00057BDD" w:rsidRDefault="00057BDD">
      <w:pPr>
        <w:ind w:left="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4DAEF9" w14:textId="77777777" w:rsidR="00057BDD" w:rsidRDefault="00057BDD">
      <w:pPr>
        <w:ind w:left="720"/>
      </w:pPr>
    </w:p>
    <w:p w14:paraId="373E68D7" w14:textId="77777777" w:rsidR="00057BDD" w:rsidRDefault="00057BDD">
      <w:pPr>
        <w:ind w:left="720"/>
        <w:rPr>
          <w:u w:val="single"/>
        </w:rPr>
      </w:pPr>
      <w:r>
        <w:t xml:space="preserve">City </w:t>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t xml:space="preserve">  Zip Code  </w:t>
      </w:r>
      <w:r>
        <w:rPr>
          <w:u w:val="single"/>
        </w:rPr>
        <w:tab/>
      </w:r>
      <w:r>
        <w:rPr>
          <w:u w:val="single"/>
        </w:rPr>
        <w:tab/>
      </w:r>
      <w:r>
        <w:rPr>
          <w:u w:val="single"/>
        </w:rPr>
        <w:tab/>
      </w:r>
    </w:p>
    <w:p w14:paraId="7048C689" w14:textId="77777777" w:rsidR="00057BDD" w:rsidRDefault="00057BDD">
      <w:pPr>
        <w:ind w:left="720"/>
      </w:pPr>
    </w:p>
    <w:p w14:paraId="32F56C15" w14:textId="77777777" w:rsidR="00057BDD" w:rsidRDefault="00057BDD">
      <w:pPr>
        <w:numPr>
          <w:ilvl w:val="0"/>
          <w:numId w:val="2"/>
        </w:numPr>
        <w:tabs>
          <w:tab w:val="clear" w:pos="720"/>
        </w:tabs>
        <w:rPr>
          <w:u w:val="single"/>
        </w:rPr>
      </w:pPr>
      <w:r>
        <w:t xml:space="preserve">Background information of company and its product   </w:t>
      </w:r>
      <w:r>
        <w:rPr>
          <w:u w:val="single"/>
        </w:rPr>
        <w:tab/>
      </w:r>
      <w:r>
        <w:rPr>
          <w:u w:val="single"/>
        </w:rPr>
        <w:tab/>
      </w:r>
      <w:r>
        <w:rPr>
          <w:u w:val="single"/>
        </w:rPr>
        <w:tab/>
      </w:r>
      <w:r>
        <w:rPr>
          <w:u w:val="single"/>
        </w:rPr>
        <w:tab/>
      </w:r>
      <w:r>
        <w:rPr>
          <w:u w:val="single"/>
        </w:rPr>
        <w:tab/>
      </w:r>
      <w:r>
        <w:rPr>
          <w:u w:val="single"/>
        </w:rPr>
        <w:tab/>
      </w:r>
      <w:r>
        <w:rPr>
          <w:u w:val="single"/>
        </w:rPr>
        <w:tab/>
      </w:r>
    </w:p>
    <w:p w14:paraId="0C403447" w14:textId="77777777" w:rsidR="00057BDD" w:rsidRDefault="00057BDD">
      <w:pPr>
        <w:rPr>
          <w:u w:val="single"/>
        </w:rPr>
      </w:pPr>
    </w:p>
    <w:p w14:paraId="162248AF" w14:textId="77777777" w:rsidR="00057BDD" w:rsidRDefault="00057BDD">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4B2097" w14:textId="77777777" w:rsidR="00057BDD" w:rsidRDefault="00057BDD">
      <w:pPr>
        <w:ind w:left="360"/>
      </w:pPr>
    </w:p>
    <w:p w14:paraId="292E117B" w14:textId="77777777" w:rsidR="00057BDD" w:rsidRDefault="00057BDD">
      <w:pPr>
        <w:numPr>
          <w:ilvl w:val="0"/>
          <w:numId w:val="2"/>
        </w:numPr>
        <w:tabs>
          <w:tab w:val="clear" w:pos="720"/>
        </w:tabs>
        <w:rPr>
          <w:u w:val="single"/>
        </w:rPr>
      </w:pPr>
      <w:r>
        <w:t xml:space="preserve">Recommended Uses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61603E" w14:textId="77777777" w:rsidR="00057BDD" w:rsidRDefault="00057BDD">
      <w:pPr>
        <w:rPr>
          <w:u w:val="single"/>
        </w:rPr>
      </w:pPr>
    </w:p>
    <w:p w14:paraId="1DB60C15" w14:textId="77777777" w:rsidR="00057BDD" w:rsidRDefault="00057BDD">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FA4822" w14:textId="77777777" w:rsidR="00057BDD" w:rsidRDefault="00057BDD">
      <w:pPr>
        <w:ind w:left="360"/>
      </w:pPr>
    </w:p>
    <w:p w14:paraId="7BAE3DA1" w14:textId="77777777" w:rsidR="00057BDD" w:rsidRDefault="00057BDD">
      <w:pPr>
        <w:numPr>
          <w:ilvl w:val="0"/>
          <w:numId w:val="2"/>
        </w:numPr>
        <w:tabs>
          <w:tab w:val="clear" w:pos="720"/>
        </w:tabs>
      </w:pPr>
      <w:r>
        <w:t xml:space="preserve">General Composition of Materials (Attach laboratory report when applicable) </w:t>
      </w:r>
      <w:r>
        <w:rPr>
          <w:u w:val="single"/>
        </w:rPr>
        <w:tab/>
      </w:r>
      <w:r>
        <w:rPr>
          <w:u w:val="single"/>
        </w:rPr>
        <w:tab/>
      </w:r>
      <w:r>
        <w:rPr>
          <w:u w:val="single"/>
        </w:rPr>
        <w:tab/>
      </w:r>
      <w:r>
        <w:rPr>
          <w:u w:val="single"/>
        </w:rPr>
        <w:tab/>
      </w:r>
    </w:p>
    <w:p w14:paraId="667F3E4D" w14:textId="77777777" w:rsidR="00057BDD" w:rsidRDefault="00057BDD">
      <w:pPr>
        <w:ind w:left="360"/>
        <w:rPr>
          <w:u w:val="single"/>
        </w:rPr>
      </w:pPr>
    </w:p>
    <w:p w14:paraId="3A85F0B5" w14:textId="77777777" w:rsidR="00057BDD" w:rsidRDefault="00057BDD">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701656" w14:textId="77777777" w:rsidR="00057BDD" w:rsidRDefault="00057BDD">
      <w:pPr>
        <w:ind w:left="360"/>
      </w:pPr>
    </w:p>
    <w:p w14:paraId="4A15BF21" w14:textId="77777777" w:rsidR="00057BDD" w:rsidRDefault="00057BDD">
      <w:pPr>
        <w:numPr>
          <w:ilvl w:val="0"/>
          <w:numId w:val="2"/>
        </w:numPr>
        <w:tabs>
          <w:tab w:val="clear" w:pos="720"/>
        </w:tabs>
      </w:pPr>
      <w:r>
        <w:t xml:space="preserve">Date Introduced on Market </w:t>
      </w:r>
      <w:r>
        <w:rPr>
          <w:u w:val="single"/>
        </w:rPr>
        <w:tab/>
      </w:r>
      <w:r>
        <w:rPr>
          <w:u w:val="single"/>
        </w:rPr>
        <w:tab/>
      </w:r>
      <w:r>
        <w:rPr>
          <w:u w:val="single"/>
        </w:rPr>
        <w:tab/>
      </w:r>
      <w:r>
        <w:t>Alternate for What Existing Product?</w:t>
      </w:r>
      <w:r>
        <w:rPr>
          <w:u w:val="single"/>
        </w:rPr>
        <w:tab/>
      </w:r>
      <w:r>
        <w:rPr>
          <w:u w:val="single"/>
        </w:rPr>
        <w:tab/>
      </w:r>
      <w:r>
        <w:rPr>
          <w:u w:val="single"/>
        </w:rPr>
        <w:tab/>
      </w:r>
      <w:r>
        <w:rPr>
          <w:u w:val="single"/>
        </w:rPr>
        <w:tab/>
      </w:r>
    </w:p>
    <w:p w14:paraId="3F521F51" w14:textId="77777777" w:rsidR="00057BDD" w:rsidRDefault="00057BDD">
      <w:pPr>
        <w:ind w:left="360"/>
        <w:rPr>
          <w:u w:val="single"/>
        </w:rPr>
      </w:pPr>
    </w:p>
    <w:p w14:paraId="4C884775" w14:textId="77777777" w:rsidR="00057BDD" w:rsidRDefault="00057BDD">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2A35F6" w14:textId="77777777" w:rsidR="00057BDD" w:rsidRDefault="00057BDD">
      <w:pPr>
        <w:ind w:left="360"/>
      </w:pPr>
    </w:p>
    <w:p w14:paraId="2564EBC5" w14:textId="77777777" w:rsidR="00057BDD" w:rsidRDefault="00057BDD">
      <w:pPr>
        <w:numPr>
          <w:ilvl w:val="0"/>
          <w:numId w:val="2"/>
        </w:numPr>
        <w:tabs>
          <w:tab w:val="clear" w:pos="720"/>
        </w:tabs>
      </w:pPr>
      <w:r>
        <w:t>Cost Per Unit Materials? (F.O.B.</w:t>
      </w:r>
      <w:r w:rsidR="00CE3779">
        <w:t>)</w:t>
      </w:r>
      <w:r>
        <w:t xml:space="preserve"> </w:t>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p>
    <w:p w14:paraId="2BB5B065" w14:textId="77777777" w:rsidR="00057BDD" w:rsidRDefault="00057BDD">
      <w:pPr>
        <w:ind w:left="360"/>
      </w:pPr>
    </w:p>
    <w:p w14:paraId="743CE5A2" w14:textId="77777777" w:rsidR="00057BDD" w:rsidRDefault="00057BDD">
      <w:pPr>
        <w:numPr>
          <w:ilvl w:val="0"/>
          <w:numId w:val="2"/>
        </w:numPr>
        <w:tabs>
          <w:tab w:val="clear" w:pos="720"/>
        </w:tabs>
      </w:pPr>
      <w:r>
        <w:t>Cost Per Unit in Place? (F.O.B.</w:t>
      </w:r>
      <w:r w:rsidR="00CE3779">
        <w:t xml:space="preserve">) </w:t>
      </w:r>
      <w:r w:rsidR="00CE3779">
        <w:rPr>
          <w:u w:val="single"/>
        </w:rPr>
        <w:tab/>
      </w:r>
      <w:r w:rsidR="00CE3779">
        <w:rPr>
          <w:u w:val="single"/>
        </w:rPr>
        <w:tab/>
      </w:r>
      <w:r w:rsidR="00CE3779">
        <w:rPr>
          <w:u w:val="single"/>
        </w:rPr>
        <w:tab/>
      </w:r>
      <w:r w:rsidR="00CE3779">
        <w:rPr>
          <w:u w:val="single"/>
        </w:rPr>
        <w:tab/>
      </w:r>
      <w:r>
        <w:rPr>
          <w:u w:val="single"/>
        </w:rPr>
        <w:tab/>
      </w:r>
      <w:r>
        <w:rPr>
          <w:u w:val="single"/>
        </w:rPr>
        <w:tab/>
      </w:r>
      <w:r>
        <w:rPr>
          <w:u w:val="single"/>
        </w:rPr>
        <w:tab/>
      </w:r>
      <w:r>
        <w:rPr>
          <w:u w:val="single"/>
        </w:rPr>
        <w:tab/>
      </w:r>
      <w:r>
        <w:rPr>
          <w:u w:val="single"/>
        </w:rPr>
        <w:tab/>
      </w:r>
      <w:r>
        <w:rPr>
          <w:u w:val="single"/>
        </w:rPr>
        <w:tab/>
      </w:r>
    </w:p>
    <w:p w14:paraId="5F427AF9" w14:textId="77777777" w:rsidR="00057BDD" w:rsidRDefault="00057BDD"/>
    <w:p w14:paraId="14749DDE" w14:textId="77777777" w:rsidR="00057BDD" w:rsidRDefault="00057BDD">
      <w:pPr>
        <w:numPr>
          <w:ilvl w:val="0"/>
          <w:numId w:val="2"/>
        </w:numPr>
        <w:tabs>
          <w:tab w:val="clear" w:pos="720"/>
        </w:tabs>
      </w:pPr>
      <w:r>
        <w:t>Material Specifications Furnished by Manufacturer?   Yes</w:t>
      </w:r>
      <w:r>
        <w:rPr>
          <w:u w:val="single"/>
        </w:rPr>
        <w:tab/>
      </w:r>
      <w:r>
        <w:rPr>
          <w:u w:val="single"/>
        </w:rPr>
        <w:tab/>
      </w:r>
      <w:r>
        <w:t xml:space="preserve">No </w:t>
      </w:r>
      <w:r>
        <w:rPr>
          <w:u w:val="single"/>
        </w:rPr>
        <w:tab/>
      </w:r>
      <w:r>
        <w:rPr>
          <w:u w:val="single"/>
        </w:rPr>
        <w:tab/>
      </w:r>
      <w:r>
        <w:t>To be Mailed</w:t>
      </w:r>
      <w:r>
        <w:rPr>
          <w:u w:val="single"/>
        </w:rPr>
        <w:tab/>
      </w:r>
      <w:r>
        <w:rPr>
          <w:u w:val="single"/>
        </w:rPr>
        <w:tab/>
      </w:r>
    </w:p>
    <w:p w14:paraId="58D90758" w14:textId="77777777" w:rsidR="00057BDD" w:rsidRDefault="00057BDD"/>
    <w:p w14:paraId="18FB8F91" w14:textId="77777777" w:rsidR="00057BDD" w:rsidRDefault="00057BDD">
      <w:pPr>
        <w:numPr>
          <w:ilvl w:val="0"/>
          <w:numId w:val="2"/>
        </w:numPr>
        <w:tabs>
          <w:tab w:val="clear" w:pos="720"/>
        </w:tabs>
      </w:pPr>
      <w:r>
        <w:t>Plans, Sketches, Etc. Furnished by Manufacturer?       Yes</w:t>
      </w:r>
      <w:r>
        <w:rPr>
          <w:u w:val="single"/>
        </w:rPr>
        <w:tab/>
      </w:r>
      <w:r>
        <w:rPr>
          <w:u w:val="single"/>
        </w:rPr>
        <w:tab/>
      </w:r>
      <w:r>
        <w:t xml:space="preserve">No </w:t>
      </w:r>
      <w:r>
        <w:rPr>
          <w:u w:val="single"/>
        </w:rPr>
        <w:tab/>
      </w:r>
      <w:r>
        <w:rPr>
          <w:u w:val="single"/>
        </w:rPr>
        <w:tab/>
      </w:r>
      <w:r>
        <w:t>To be Mailed</w:t>
      </w:r>
      <w:r>
        <w:rPr>
          <w:u w:val="single"/>
        </w:rPr>
        <w:tab/>
      </w:r>
      <w:r>
        <w:rPr>
          <w:u w:val="single"/>
        </w:rPr>
        <w:tab/>
      </w:r>
    </w:p>
    <w:p w14:paraId="05BF63EE" w14:textId="77777777" w:rsidR="00057BDD" w:rsidRDefault="00057BDD"/>
    <w:p w14:paraId="1A69420F" w14:textId="77777777" w:rsidR="00057BDD" w:rsidRDefault="00057BDD">
      <w:pPr>
        <w:numPr>
          <w:ilvl w:val="0"/>
          <w:numId w:val="2"/>
        </w:numPr>
        <w:tabs>
          <w:tab w:val="clear" w:pos="720"/>
        </w:tabs>
      </w:pPr>
      <w:r>
        <w:t xml:space="preserve">Instructions for Installation Available?             </w:t>
      </w:r>
      <w:r>
        <w:tab/>
        <w:t xml:space="preserve">   Yes</w:t>
      </w:r>
      <w:r>
        <w:rPr>
          <w:u w:val="single"/>
        </w:rPr>
        <w:tab/>
      </w:r>
      <w:r>
        <w:rPr>
          <w:u w:val="single"/>
        </w:rPr>
        <w:tab/>
      </w:r>
      <w:r>
        <w:t xml:space="preserve">No </w:t>
      </w:r>
      <w:r>
        <w:rPr>
          <w:u w:val="single"/>
        </w:rPr>
        <w:tab/>
      </w:r>
      <w:r>
        <w:rPr>
          <w:u w:val="single"/>
        </w:rPr>
        <w:tab/>
      </w:r>
      <w:r>
        <w:t>To be Mailed</w:t>
      </w:r>
      <w:r>
        <w:rPr>
          <w:u w:val="single"/>
        </w:rPr>
        <w:tab/>
      </w:r>
      <w:r>
        <w:rPr>
          <w:u w:val="single"/>
        </w:rPr>
        <w:tab/>
      </w:r>
      <w:r>
        <w:t xml:space="preserve">     </w:t>
      </w:r>
    </w:p>
    <w:p w14:paraId="5317ED73" w14:textId="77777777" w:rsidR="00057BDD" w:rsidRDefault="00057BDD">
      <w:pPr>
        <w:ind w:left="720"/>
      </w:pPr>
    </w:p>
    <w:p w14:paraId="57FD30DD" w14:textId="77777777" w:rsidR="00057BDD" w:rsidRDefault="00057BDD">
      <w:pPr>
        <w:numPr>
          <w:ilvl w:val="0"/>
          <w:numId w:val="2"/>
        </w:numPr>
        <w:tabs>
          <w:tab w:val="clear" w:pos="720"/>
        </w:tabs>
      </w:pPr>
      <w:r>
        <w:lastRenderedPageBreak/>
        <w:t>Product Availability:  Seasonal _______Non-Seasonal______Delivery at site within ____days after receipt of order.</w:t>
      </w:r>
    </w:p>
    <w:p w14:paraId="27487131" w14:textId="77777777" w:rsidR="00057BDD" w:rsidRDefault="00057BDD"/>
    <w:p w14:paraId="212B35A7" w14:textId="77777777" w:rsidR="00057BDD" w:rsidRDefault="00057BDD">
      <w:pPr>
        <w:numPr>
          <w:ilvl w:val="0"/>
          <w:numId w:val="2"/>
        </w:numPr>
        <w:tabs>
          <w:tab w:val="clear" w:pos="720"/>
        </w:tabs>
      </w:pPr>
      <w:r>
        <w:t xml:space="preserve">Does product meet requirements of any of the following specifications? (Give specification number)  AASHTO______ASTM______Fed. Spec.______ </w:t>
      </w:r>
      <w:proofErr w:type="spellStart"/>
      <w:r>
        <w:t>A</w:t>
      </w:r>
      <w:r w:rsidR="00624DD0" w:rsidRPr="00624DD0">
        <w:rPr>
          <w:sz w:val="18"/>
          <w:szCs w:val="18"/>
        </w:rPr>
        <w:t>R</w:t>
      </w:r>
      <w:r w:rsidR="00624DD0">
        <w:t>DOT</w:t>
      </w:r>
      <w:r>
        <w:t>_______</w:t>
      </w:r>
      <w:r w:rsidRPr="00EA5BE1">
        <w:t>Others</w:t>
      </w:r>
      <w:proofErr w:type="spell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B5FAC6" w14:textId="77777777" w:rsidR="00057BDD" w:rsidRDefault="00057BDD">
      <w:pPr>
        <w:ind w:left="360"/>
      </w:pPr>
    </w:p>
    <w:p w14:paraId="0D622CC3" w14:textId="77777777" w:rsidR="00057BDD" w:rsidRDefault="00057BDD">
      <w:pPr>
        <w:numPr>
          <w:ilvl w:val="0"/>
          <w:numId w:val="2"/>
        </w:numPr>
        <w:tabs>
          <w:tab w:val="clear" w:pos="720"/>
        </w:tabs>
        <w:rPr>
          <w:u w:val="single"/>
        </w:rPr>
      </w:pPr>
      <w:r>
        <w:t xml:space="preserve">Is product approved for use by other highway authorities or other agencies? (State by whom used and whether use is routine or experimental only)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5BFC7A" w14:textId="77777777" w:rsidR="00057BDD" w:rsidRDefault="00057BDD">
      <w:pPr>
        <w:ind w:left="10800"/>
        <w:rPr>
          <w:u w:val="single"/>
        </w:rPr>
      </w:pPr>
    </w:p>
    <w:p w14:paraId="05F17A50" w14:textId="77777777" w:rsidR="00057BDD" w:rsidRDefault="00057BDD">
      <w:pPr>
        <w:numPr>
          <w:ilvl w:val="0"/>
          <w:numId w:val="2"/>
        </w:numPr>
        <w:tabs>
          <w:tab w:val="clear" w:pos="720"/>
        </w:tabs>
      </w:pPr>
      <w:r>
        <w:t xml:space="preserve">Has another office of the Arkansas </w:t>
      </w:r>
      <w:r w:rsidR="00624DD0">
        <w:t>Department of Transportation</w:t>
      </w:r>
      <w:r>
        <w:t xml:space="preserve"> been contacted?</w:t>
      </w:r>
    </w:p>
    <w:p w14:paraId="1BEE0610" w14:textId="77777777" w:rsidR="00057BDD" w:rsidRDefault="00057BDD">
      <w:pPr>
        <w:ind w:left="360"/>
      </w:pPr>
    </w:p>
    <w:p w14:paraId="156B53BB" w14:textId="77777777" w:rsidR="00057BDD" w:rsidRDefault="00057BDD">
      <w:pPr>
        <w:ind w:left="360" w:firstLine="360"/>
        <w:rPr>
          <w:u w:val="single"/>
        </w:rPr>
      </w:pPr>
      <w:r>
        <w:t>Yes_____No______Which Office?_______________________________When?</w:t>
      </w:r>
      <w:r>
        <w:rPr>
          <w:u w:val="single"/>
        </w:rPr>
        <w:tab/>
      </w:r>
      <w:r>
        <w:rPr>
          <w:u w:val="single"/>
        </w:rPr>
        <w:tab/>
      </w:r>
      <w:r>
        <w:rPr>
          <w:u w:val="single"/>
        </w:rPr>
        <w:tab/>
      </w:r>
      <w:r>
        <w:rPr>
          <w:u w:val="single"/>
        </w:rPr>
        <w:tab/>
      </w:r>
    </w:p>
    <w:p w14:paraId="5177DE16" w14:textId="77777777" w:rsidR="00057BDD" w:rsidRDefault="00057BDD">
      <w:pPr>
        <w:ind w:left="360"/>
      </w:pPr>
    </w:p>
    <w:p w14:paraId="6E7171B4" w14:textId="77777777" w:rsidR="00057BDD" w:rsidRDefault="00057BDD">
      <w:pPr>
        <w:ind w:left="360"/>
      </w:pPr>
    </w:p>
    <w:p w14:paraId="1123EF85" w14:textId="77777777" w:rsidR="00057BDD" w:rsidRDefault="00057BDD">
      <w:pPr>
        <w:pStyle w:val="Heading3"/>
      </w:pPr>
      <w:r>
        <w:t>STATEMENT OF CONDITIONS FOR NEW PRODUCT FIELD EVALUATION</w:t>
      </w:r>
    </w:p>
    <w:p w14:paraId="2AA86ECD" w14:textId="77777777" w:rsidR="00057BDD" w:rsidRDefault="00057BDD">
      <w:pPr>
        <w:ind w:left="360"/>
        <w:jc w:val="both"/>
      </w:pPr>
    </w:p>
    <w:p w14:paraId="1AAF6BC4" w14:textId="77777777" w:rsidR="00057BDD" w:rsidRDefault="00057BDD">
      <w:pPr>
        <w:numPr>
          <w:ilvl w:val="0"/>
          <w:numId w:val="3"/>
        </w:numPr>
        <w:tabs>
          <w:tab w:val="clear" w:pos="1080"/>
        </w:tabs>
        <w:jc w:val="both"/>
      </w:pPr>
      <w:r>
        <w:t xml:space="preserve">Product Evaluation will be in accordance with applicable laboratory testing and field evaluation criteria, which shall provide a true test of the product’s stated characteristics and application.  </w:t>
      </w:r>
      <w:r w:rsidR="00624DD0">
        <w:t>A</w:t>
      </w:r>
      <w:r w:rsidR="00624DD0" w:rsidRPr="00624DD0">
        <w:rPr>
          <w:sz w:val="18"/>
          <w:szCs w:val="18"/>
        </w:rPr>
        <w:t>R</w:t>
      </w:r>
      <w:r w:rsidR="00624DD0">
        <w:t>DOT</w:t>
      </w:r>
      <w:r>
        <w:t xml:space="preserve"> staff shall determine such criteria.</w:t>
      </w:r>
    </w:p>
    <w:p w14:paraId="56C60802" w14:textId="77777777" w:rsidR="00057BDD" w:rsidRDefault="00057BDD">
      <w:pPr>
        <w:ind w:left="900"/>
        <w:jc w:val="both"/>
      </w:pPr>
    </w:p>
    <w:p w14:paraId="062E0B59" w14:textId="77777777" w:rsidR="00057BDD" w:rsidRDefault="00057BDD">
      <w:pPr>
        <w:numPr>
          <w:ilvl w:val="0"/>
          <w:numId w:val="3"/>
        </w:numPr>
        <w:tabs>
          <w:tab w:val="clear" w:pos="1080"/>
        </w:tabs>
        <w:jc w:val="both"/>
      </w:pPr>
      <w:r>
        <w:t xml:space="preserve">Acceptance of a product for evaluation by the </w:t>
      </w:r>
      <w:r w:rsidR="00624DD0">
        <w:t>A</w:t>
      </w:r>
      <w:r w:rsidR="00624DD0" w:rsidRPr="00624DD0">
        <w:rPr>
          <w:sz w:val="18"/>
          <w:szCs w:val="18"/>
        </w:rPr>
        <w:t>R</w:t>
      </w:r>
      <w:r w:rsidR="00624DD0">
        <w:t>DOT</w:t>
      </w:r>
      <w:r>
        <w:t xml:space="preserve"> is in no way a commitment to purchase, recommend, or specify the product investigated regardless of its performance.</w:t>
      </w:r>
    </w:p>
    <w:p w14:paraId="2F7607E9" w14:textId="77777777" w:rsidR="00057BDD" w:rsidRDefault="00057BDD">
      <w:pPr>
        <w:ind w:left="900"/>
        <w:jc w:val="both"/>
      </w:pPr>
    </w:p>
    <w:p w14:paraId="5E1A406C" w14:textId="77777777" w:rsidR="00057BDD" w:rsidRDefault="00057BDD">
      <w:pPr>
        <w:numPr>
          <w:ilvl w:val="0"/>
          <w:numId w:val="3"/>
        </w:numPr>
        <w:tabs>
          <w:tab w:val="clear" w:pos="1080"/>
        </w:tabs>
        <w:jc w:val="both"/>
      </w:pPr>
      <w:r>
        <w:t xml:space="preserve">The supplier or his representative will be requested to be present when the product is installed at the test site to lend assistance and provide his expertise and equipment necessary to the installation, provided such equipment is not supplied by </w:t>
      </w:r>
      <w:r w:rsidR="00624DD0">
        <w:t>A</w:t>
      </w:r>
      <w:r w:rsidR="00624DD0" w:rsidRPr="00624DD0">
        <w:rPr>
          <w:sz w:val="18"/>
          <w:szCs w:val="18"/>
        </w:rPr>
        <w:t>R</w:t>
      </w:r>
      <w:r w:rsidR="00624DD0">
        <w:t>DOT</w:t>
      </w:r>
      <w:r>
        <w:t>.</w:t>
      </w:r>
    </w:p>
    <w:p w14:paraId="302653B7" w14:textId="77777777" w:rsidR="00057BDD" w:rsidRDefault="00057BDD">
      <w:pPr>
        <w:ind w:left="900"/>
        <w:jc w:val="both"/>
      </w:pPr>
    </w:p>
    <w:p w14:paraId="49665D36" w14:textId="77777777" w:rsidR="00057BDD" w:rsidRDefault="00057BDD">
      <w:pPr>
        <w:numPr>
          <w:ilvl w:val="0"/>
          <w:numId w:val="3"/>
        </w:numPr>
        <w:tabs>
          <w:tab w:val="clear" w:pos="1080"/>
        </w:tabs>
        <w:jc w:val="both"/>
      </w:pPr>
      <w:r>
        <w:t xml:space="preserve">The </w:t>
      </w:r>
      <w:r w:rsidR="00624DD0">
        <w:t>A</w:t>
      </w:r>
      <w:r w:rsidR="00624DD0" w:rsidRPr="00624DD0">
        <w:rPr>
          <w:sz w:val="18"/>
          <w:szCs w:val="18"/>
        </w:rPr>
        <w:t>R</w:t>
      </w:r>
      <w:r w:rsidR="00624DD0">
        <w:t>DOT</w:t>
      </w:r>
      <w:r>
        <w:t xml:space="preserve"> will prepare a summary report upon completion of a suitable evaluation period to allow adequate exposure of the product to its functional environment.</w:t>
      </w:r>
    </w:p>
    <w:p w14:paraId="7712B043" w14:textId="77777777" w:rsidR="00057BDD" w:rsidRDefault="00057BDD">
      <w:pPr>
        <w:ind w:left="900"/>
        <w:jc w:val="both"/>
      </w:pPr>
    </w:p>
    <w:p w14:paraId="2300FDC4" w14:textId="77777777" w:rsidR="00057BDD" w:rsidRDefault="00057BDD">
      <w:pPr>
        <w:numPr>
          <w:ilvl w:val="0"/>
          <w:numId w:val="3"/>
        </w:numPr>
        <w:tabs>
          <w:tab w:val="clear" w:pos="1080"/>
        </w:tabs>
        <w:jc w:val="both"/>
      </w:pPr>
      <w:r>
        <w:t>Data resulting from an evaluation of the submitted product is public information and will not be considered privileged.  As authorized by the signature below, all information developed during this product evaluation may be released by the Arkansas Department</w:t>
      </w:r>
      <w:r w:rsidR="00624DD0">
        <w:t xml:space="preserve"> of Transportation</w:t>
      </w:r>
      <w:r>
        <w:t xml:space="preserve"> at its discretion.</w:t>
      </w:r>
    </w:p>
    <w:p w14:paraId="781412C1" w14:textId="77777777" w:rsidR="00057BDD" w:rsidRDefault="00057BDD">
      <w:pPr>
        <w:jc w:val="both"/>
      </w:pPr>
    </w:p>
    <w:p w14:paraId="37DE04F7" w14:textId="77777777" w:rsidR="00057BDD" w:rsidRDefault="00057BDD">
      <w:pPr>
        <w:jc w:val="both"/>
      </w:pPr>
    </w:p>
    <w:p w14:paraId="5B715431" w14:textId="77777777" w:rsidR="00057BDD" w:rsidRDefault="00057BDD">
      <w:pPr>
        <w:jc w:val="both"/>
      </w:pPr>
      <w:r>
        <w:t>____________________________________</w:t>
      </w:r>
      <w:r>
        <w:tab/>
      </w:r>
      <w:r>
        <w:tab/>
        <w:t>___________________________________________</w:t>
      </w:r>
    </w:p>
    <w:p w14:paraId="25B7BB30" w14:textId="2B84F0E7" w:rsidR="00057BDD" w:rsidRDefault="00057BDD">
      <w:pPr>
        <w:jc w:val="both"/>
      </w:pPr>
      <w:r>
        <w:t xml:space="preserve">Supplier’s Authorizing Agent </w:t>
      </w:r>
      <w:r w:rsidR="00085492">
        <w:t>(</w:t>
      </w:r>
      <w:r w:rsidR="00170409">
        <w:t>Printed</w:t>
      </w:r>
      <w:r w:rsidR="00085492">
        <w:t>)</w:t>
      </w:r>
      <w:r>
        <w:tab/>
      </w:r>
      <w:r>
        <w:tab/>
      </w:r>
      <w:r>
        <w:tab/>
      </w:r>
      <w:r>
        <w:tab/>
      </w:r>
      <w:r w:rsidR="00624DD0">
        <w:t>A</w:t>
      </w:r>
      <w:r w:rsidR="00624DD0" w:rsidRPr="00624DD0">
        <w:rPr>
          <w:sz w:val="18"/>
          <w:szCs w:val="18"/>
        </w:rPr>
        <w:t>R</w:t>
      </w:r>
      <w:r w:rsidR="00624DD0">
        <w:t>DOT</w:t>
      </w:r>
      <w:r>
        <w:t xml:space="preserve"> Representative (Signature)</w:t>
      </w:r>
    </w:p>
    <w:p w14:paraId="1494DCAF" w14:textId="77777777" w:rsidR="00057BDD" w:rsidRDefault="00057BDD">
      <w:pPr>
        <w:jc w:val="both"/>
      </w:pPr>
    </w:p>
    <w:p w14:paraId="2DE2DA8D" w14:textId="77777777" w:rsidR="00057BDD" w:rsidRDefault="00057BDD">
      <w:pPr>
        <w:jc w:val="both"/>
      </w:pPr>
      <w:r>
        <w:t>Title_________________________________</w:t>
      </w:r>
      <w:r>
        <w:tab/>
      </w:r>
      <w:r>
        <w:tab/>
        <w:t>Date_______________________________________</w:t>
      </w:r>
    </w:p>
    <w:p w14:paraId="72E716CE" w14:textId="77777777" w:rsidR="00057BDD" w:rsidRDefault="00057BDD">
      <w:pPr>
        <w:jc w:val="both"/>
      </w:pPr>
    </w:p>
    <w:p w14:paraId="2662D6E5" w14:textId="4A63EAA3" w:rsidR="00057BDD" w:rsidRDefault="00170409">
      <w:pPr>
        <w:jc w:val="both"/>
      </w:pPr>
      <w:r>
        <w:t>Email</w:t>
      </w:r>
      <w:r w:rsidR="00057BDD">
        <w:t>________________________________</w:t>
      </w:r>
    </w:p>
    <w:p w14:paraId="4CB5E755" w14:textId="77777777" w:rsidR="00DD3800" w:rsidRDefault="00DD3800">
      <w:pPr>
        <w:jc w:val="both"/>
      </w:pPr>
    </w:p>
    <w:p w14:paraId="216B269E" w14:textId="1140A65E" w:rsidR="00DD3800" w:rsidRDefault="00085492">
      <w:pPr>
        <w:jc w:val="both"/>
      </w:pPr>
      <w:r>
        <w:t>Phone No.____________________________</w:t>
      </w:r>
    </w:p>
    <w:p w14:paraId="38DAE4FC" w14:textId="77777777" w:rsidR="00057BDD" w:rsidRDefault="00057BDD">
      <w:pPr>
        <w:jc w:val="both"/>
      </w:pPr>
    </w:p>
    <w:p w14:paraId="7ED2C134" w14:textId="77777777" w:rsidR="004E0CAE" w:rsidRDefault="004E0CAE">
      <w:pPr>
        <w:jc w:val="both"/>
      </w:pPr>
    </w:p>
    <w:p w14:paraId="408F7090" w14:textId="4D5CDE8E" w:rsidR="00057BDD" w:rsidRDefault="00057BDD">
      <w:pPr>
        <w:jc w:val="both"/>
      </w:pPr>
      <w:r>
        <w:t xml:space="preserve">After completion of this form, it should be </w:t>
      </w:r>
      <w:r w:rsidR="00C81A2E">
        <w:t>emailed to materials@ardot.gov</w:t>
      </w:r>
      <w:r w:rsidR="004E0CAE">
        <w:t>.</w:t>
      </w:r>
    </w:p>
    <w:sectPr w:rsidR="00057BDD">
      <w:pgSz w:w="12240" w:h="15840"/>
      <w:pgMar w:top="1008"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67608"/>
    <w:multiLevelType w:val="hybridMultilevel"/>
    <w:tmpl w:val="0E703BDA"/>
    <w:lvl w:ilvl="0" w:tplc="E99EEF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4B6437"/>
    <w:multiLevelType w:val="hybridMultilevel"/>
    <w:tmpl w:val="B914B3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D07B5C"/>
    <w:multiLevelType w:val="hybridMultilevel"/>
    <w:tmpl w:val="B7524E86"/>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65435230">
    <w:abstractNumId w:val="0"/>
  </w:num>
  <w:num w:numId="2" w16cid:durableId="518935708">
    <w:abstractNumId w:val="1"/>
  </w:num>
  <w:num w:numId="3" w16cid:durableId="840126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147"/>
    <w:rsid w:val="00057BDD"/>
    <w:rsid w:val="00085492"/>
    <w:rsid w:val="00170409"/>
    <w:rsid w:val="00392292"/>
    <w:rsid w:val="003C3147"/>
    <w:rsid w:val="004E0CAE"/>
    <w:rsid w:val="00624DD0"/>
    <w:rsid w:val="00B17596"/>
    <w:rsid w:val="00BB0737"/>
    <w:rsid w:val="00BD363C"/>
    <w:rsid w:val="00C81A2E"/>
    <w:rsid w:val="00CE3779"/>
    <w:rsid w:val="00DD3800"/>
    <w:rsid w:val="00E267AB"/>
    <w:rsid w:val="00EA5BE1"/>
    <w:rsid w:val="00FE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54EC"/>
  <w15:docId w15:val="{7CDC8D78-A4F1-4569-9CDE-71B69DFA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ind w:left="36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B71F1-67AB-41D7-81EC-B27956CD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Product Evaluation File</vt:lpstr>
    </vt:vector>
  </TitlesOfParts>
  <Company>AHTD</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Evaluation File</dc:title>
  <dc:creator>dsmh132</dc:creator>
  <cp:lastModifiedBy>Jernigan, Tammy M.</cp:lastModifiedBy>
  <cp:revision>12</cp:revision>
  <cp:lastPrinted>2018-03-07T14:12:00Z</cp:lastPrinted>
  <dcterms:created xsi:type="dcterms:W3CDTF">2018-03-06T21:31:00Z</dcterms:created>
  <dcterms:modified xsi:type="dcterms:W3CDTF">2025-06-24T15:01:00Z</dcterms:modified>
</cp:coreProperties>
</file>